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15" w:rsidRPr="00834A3B" w:rsidRDefault="00086732" w:rsidP="00C349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r w:rsidR="004C4D15" w:rsidRPr="00834A3B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4C4D15" w:rsidRPr="00834A3B">
        <w:rPr>
          <w:rFonts w:ascii="Times New Roman" w:hAnsi="Times New Roman" w:cs="Times New Roman"/>
          <w:b/>
          <w:sz w:val="24"/>
          <w:szCs w:val="24"/>
        </w:rPr>
        <w:t xml:space="preserve"> литературе</w:t>
      </w:r>
      <w:r w:rsidR="004673C9">
        <w:rPr>
          <w:rFonts w:ascii="Times New Roman" w:hAnsi="Times New Roman" w:cs="Times New Roman"/>
          <w:b/>
          <w:sz w:val="24"/>
          <w:szCs w:val="24"/>
        </w:rPr>
        <w:t>, 6 класс.</w:t>
      </w:r>
    </w:p>
    <w:p w:rsidR="004C4D15" w:rsidRPr="00834A3B" w:rsidRDefault="004C4D15" w:rsidP="00C349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3B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4C4D15" w:rsidRPr="00C3496B" w:rsidRDefault="00C3496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C4D15" w:rsidRPr="00C3496B">
        <w:rPr>
          <w:rFonts w:ascii="Times New Roman" w:hAnsi="Times New Roman" w:cs="Times New Roman"/>
          <w:b/>
          <w:bCs/>
          <w:sz w:val="24"/>
          <w:szCs w:val="24"/>
        </w:rPr>
        <w:t>Соотнесите названия произведений и авторов.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) «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Тучи»   </w:t>
      </w:r>
      <w:proofErr w:type="gramEnd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а) Л.Н. Толстой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) «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Бирюк»   </w:t>
      </w:r>
      <w:proofErr w:type="gramEnd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б) А.С. Пушкин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«Зимнее 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утро»   </w:t>
      </w:r>
      <w:proofErr w:type="gramEnd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в) М.Ю. Лермонтов</w:t>
      </w:r>
    </w:p>
    <w:p w:rsidR="00834A3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) «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Светлана»   </w:t>
      </w:r>
      <w:proofErr w:type="gramEnd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г) Н.В. Гоголь</w:t>
      </w:r>
    </w:p>
    <w:p w:rsid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>) «</w:t>
      </w:r>
      <w:proofErr w:type="gramStart"/>
      <w:r w:rsidR="00834A3B">
        <w:rPr>
          <w:rFonts w:ascii="Times New Roman" w:hAnsi="Times New Roman" w:cs="Times New Roman"/>
          <w:i/>
          <w:iCs/>
          <w:sz w:val="24"/>
          <w:szCs w:val="24"/>
        </w:rPr>
        <w:t>Детство»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д) И.С. Тургенев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«Тарас 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Бульба»   </w:t>
      </w:r>
      <w:proofErr w:type="gramEnd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е) В.А. Жуковский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«Толстый и 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тонкий»   </w:t>
      </w:r>
      <w:proofErr w:type="gramEnd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ж) А.И. Куприн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«Конь с розовой 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гривой»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з) М.М. Пришвин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«Кладовая 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солнца»   </w:t>
      </w:r>
      <w:proofErr w:type="gramEnd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и) А.П. Чехов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) «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Тапёр»   </w:t>
      </w:r>
      <w:proofErr w:type="gramEnd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к) В.П. Астафьев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>2. Соотнесите героев и произведения.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) Троекуров                                а) «Белый пудель»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Николенька                              б) «Кладовая солнца» 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) Маруся                                     в) «Дубровский»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Мартын </w:t>
      </w:r>
      <w:proofErr w:type="spell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Лодыжкин</w:t>
      </w:r>
      <w:proofErr w:type="spellEnd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г) «Детство»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Настя                                      д) «В дурном обществе» 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>3. Укажите авторов стихотворных отрывков и названия стихотворений.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Вся комната янтарным блеском               </w:t>
      </w:r>
      <w:r w:rsidRPr="00C34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Кто же вас гонит: судьбы ли решение?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Озарена. Весёлым треском                                Зависть ли тайная? Злоба ль открытая? 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Трещит затопленная печь.                                Или на вас тяготит преступление?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Или друзей клевета ядовитая?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В)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Под ним струя светлей </w:t>
      </w:r>
      <w:proofErr w:type="gramStart"/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лазури,   </w:t>
      </w:r>
      <w:proofErr w:type="gramEnd"/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C34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Г)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Утро туманное, утро седое,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Над ним луч солнца золотой…                             Нивы печальные, снегом покрытые,</w:t>
      </w:r>
    </w:p>
    <w:p w:rsid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>Нехотя вспомнишь и время былое,</w:t>
      </w:r>
    </w:p>
    <w:p w:rsidR="00C3496B" w:rsidRPr="0005183E" w:rsidRDefault="00C3496B" w:rsidP="00C349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518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Вспомнишь и лица, давно позабытые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Д)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Жди меня, и я вернусь,                                                       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4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Только очень жди,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Жди, когда наводят грусть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Жёлтые дожди.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>4. Как в литературоведении называется образное определение предмета, выраженное преимущественно прилагательными:</w:t>
      </w:r>
      <w:r w:rsidRPr="00C3496B">
        <w:rPr>
          <w:rFonts w:ascii="Times New Roman" w:hAnsi="Times New Roman" w:cs="Times New Roman"/>
          <w:sz w:val="24"/>
          <w:szCs w:val="24"/>
        </w:rPr>
        <w:t xml:space="preserve"> 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>«воробышки пугливые», «ветер буйный», «во тьме печальной»</w:t>
      </w:r>
      <w:r w:rsidRPr="00C3496B">
        <w:rPr>
          <w:rFonts w:ascii="Times New Roman" w:hAnsi="Times New Roman" w:cs="Times New Roman"/>
          <w:sz w:val="24"/>
          <w:szCs w:val="24"/>
        </w:rPr>
        <w:t>?</w:t>
      </w:r>
    </w:p>
    <w:p w:rsidR="004C4D15" w:rsidRDefault="004C4D15" w:rsidP="00C3496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>5. Как в литературоведении называется противопоставление образов, картин, слов?</w:t>
      </w:r>
    </w:p>
    <w:p w:rsidR="00086732" w:rsidRPr="00086732" w:rsidRDefault="00086732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86732">
        <w:rPr>
          <w:rFonts w:ascii="Times New Roman" w:hAnsi="Times New Roman" w:cs="Times New Roman"/>
          <w:bCs/>
          <w:sz w:val="24"/>
          <w:szCs w:val="24"/>
        </w:rPr>
        <w:t xml:space="preserve">     1) антоним   2) </w:t>
      </w:r>
      <w:proofErr w:type="gramStart"/>
      <w:r w:rsidRPr="00086732">
        <w:rPr>
          <w:rFonts w:ascii="Times New Roman" w:hAnsi="Times New Roman" w:cs="Times New Roman"/>
          <w:bCs/>
          <w:sz w:val="24"/>
          <w:szCs w:val="24"/>
        </w:rPr>
        <w:t>антагонизм  3</w:t>
      </w:r>
      <w:proofErr w:type="gramEnd"/>
      <w:r w:rsidRPr="00086732">
        <w:rPr>
          <w:rFonts w:ascii="Times New Roman" w:hAnsi="Times New Roman" w:cs="Times New Roman"/>
          <w:bCs/>
          <w:sz w:val="24"/>
          <w:szCs w:val="24"/>
        </w:rPr>
        <w:t>) антитеза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>6. Как в литературоведении называется созвучие окончаний стихотворных строк:</w:t>
      </w:r>
      <w:r w:rsidRPr="00C3496B">
        <w:rPr>
          <w:rFonts w:ascii="Times New Roman" w:hAnsi="Times New Roman" w:cs="Times New Roman"/>
          <w:sz w:val="24"/>
          <w:szCs w:val="24"/>
        </w:rPr>
        <w:t xml:space="preserve"> «чудесный – прелестный, бежит - звенит»?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 xml:space="preserve">7. Расположите в правильном порядке элементы композиции: </w:t>
      </w:r>
      <w:r w:rsidRPr="00C3496B">
        <w:rPr>
          <w:rFonts w:ascii="Times New Roman" w:hAnsi="Times New Roman" w:cs="Times New Roman"/>
          <w:sz w:val="24"/>
          <w:szCs w:val="24"/>
        </w:rPr>
        <w:t>завязка, экспозиция, кульминация, развитие сюжета, развязка.</w:t>
      </w:r>
    </w:p>
    <w:p w:rsidR="00086732" w:rsidRDefault="004C4D15" w:rsidP="00C3496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3496B">
        <w:rPr>
          <w:rFonts w:ascii="Times New Roman" w:hAnsi="Times New Roman" w:cs="Times New Roman"/>
          <w:sz w:val="24"/>
          <w:szCs w:val="24"/>
        </w:rPr>
        <w:t>8</w:t>
      </w:r>
      <w:r w:rsidRPr="00C349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496B">
        <w:rPr>
          <w:rFonts w:ascii="Times New Roman" w:hAnsi="Times New Roman" w:cs="Times New Roman"/>
          <w:sz w:val="24"/>
          <w:szCs w:val="24"/>
        </w:rPr>
        <w:t xml:space="preserve"> </w:t>
      </w:r>
      <w:r w:rsidRPr="00C3496B">
        <w:rPr>
          <w:rFonts w:ascii="Times New Roman" w:hAnsi="Times New Roman" w:cs="Times New Roman"/>
          <w:b/>
          <w:bCs/>
          <w:sz w:val="24"/>
          <w:szCs w:val="24"/>
        </w:rPr>
        <w:t>Назовите средство выразительности, использованное автором в следующем отрывке: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«Речка за мною туманная / Будет бежать и бежать».</w:t>
      </w:r>
    </w:p>
    <w:p w:rsidR="004C4D15" w:rsidRPr="00C3496B" w:rsidRDefault="00C3496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C4D15" w:rsidRPr="00C3496B">
        <w:rPr>
          <w:rFonts w:ascii="Times New Roman" w:hAnsi="Times New Roman" w:cs="Times New Roman"/>
          <w:b/>
          <w:bCs/>
          <w:sz w:val="24"/>
          <w:szCs w:val="24"/>
        </w:rPr>
        <w:t>. Назовите средство выразительности, использованное автором в следующем отрывке: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Покатились глаза собачьи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Золотыми звёздами в снег.</w:t>
      </w:r>
    </w:p>
    <w:p w:rsidR="00086732" w:rsidRPr="0005183E" w:rsidRDefault="00C3496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Style w:val="a4"/>
          <w:rFonts w:ascii="Times New Roman" w:hAnsi="Times New Roman" w:cs="Times New Roman"/>
          <w:sz w:val="24"/>
          <w:szCs w:val="24"/>
        </w:rPr>
        <w:t xml:space="preserve">10. Небольшой </w:t>
      </w:r>
      <w:proofErr w:type="gramStart"/>
      <w:r w:rsidRPr="0005183E">
        <w:rPr>
          <w:rStyle w:val="a4"/>
          <w:rFonts w:ascii="Times New Roman" w:hAnsi="Times New Roman" w:cs="Times New Roman"/>
          <w:sz w:val="24"/>
          <w:szCs w:val="24"/>
        </w:rPr>
        <w:t>иносказательный  рассказ</w:t>
      </w:r>
      <w:proofErr w:type="gramEnd"/>
      <w:r w:rsidRPr="0005183E">
        <w:rPr>
          <w:rStyle w:val="a4"/>
          <w:rFonts w:ascii="Times New Roman" w:hAnsi="Times New Roman" w:cs="Times New Roman"/>
          <w:sz w:val="24"/>
          <w:szCs w:val="24"/>
        </w:rPr>
        <w:t>, заключающий религиозное или моральное поучение, - это:</w:t>
      </w:r>
      <w:r w:rsidRPr="0005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96B" w:rsidRPr="0005183E" w:rsidRDefault="00C3496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5183E">
        <w:rPr>
          <w:rFonts w:ascii="Times New Roman" w:hAnsi="Times New Roman" w:cs="Times New Roman"/>
          <w:sz w:val="24"/>
          <w:szCs w:val="24"/>
        </w:rPr>
        <w:t>поговорка;  2</w:t>
      </w:r>
      <w:proofErr w:type="gramEnd"/>
      <w:r w:rsidRPr="0005183E">
        <w:rPr>
          <w:rFonts w:ascii="Times New Roman" w:hAnsi="Times New Roman" w:cs="Times New Roman"/>
          <w:sz w:val="24"/>
          <w:szCs w:val="24"/>
        </w:rPr>
        <w:t>) притча;    3) басня;      4) анекдот.</w:t>
      </w:r>
    </w:p>
    <w:p w:rsidR="00C3496B" w:rsidRPr="0005183E" w:rsidRDefault="00C3496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Style w:val="a4"/>
          <w:rFonts w:ascii="Times New Roman" w:hAnsi="Times New Roman" w:cs="Times New Roman"/>
          <w:sz w:val="24"/>
          <w:szCs w:val="24"/>
        </w:rPr>
        <w:t>11. Кто автор повести «В дурном обществе»</w:t>
      </w:r>
    </w:p>
    <w:p w:rsidR="00C3496B" w:rsidRPr="0005183E" w:rsidRDefault="00C3496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 xml:space="preserve">1) Н. С. </w:t>
      </w:r>
      <w:proofErr w:type="gramStart"/>
      <w:r w:rsidRPr="0005183E">
        <w:rPr>
          <w:rFonts w:ascii="Times New Roman" w:hAnsi="Times New Roman" w:cs="Times New Roman"/>
          <w:sz w:val="24"/>
          <w:szCs w:val="24"/>
        </w:rPr>
        <w:t xml:space="preserve">Лесков;   </w:t>
      </w:r>
      <w:proofErr w:type="gramEnd"/>
      <w:r w:rsidRPr="0005183E">
        <w:rPr>
          <w:rFonts w:ascii="Times New Roman" w:hAnsi="Times New Roman" w:cs="Times New Roman"/>
          <w:sz w:val="24"/>
          <w:szCs w:val="24"/>
        </w:rPr>
        <w:t xml:space="preserve"> 2) А. С. Пушкин;     3) Н. В. Гоголь;       4) В.Г. Короленко</w:t>
      </w:r>
    </w:p>
    <w:p w:rsidR="00C3496B" w:rsidRPr="0005183E" w:rsidRDefault="00C3496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5183E">
        <w:rPr>
          <w:rFonts w:ascii="Times New Roman" w:hAnsi="Times New Roman" w:cs="Times New Roman"/>
          <w:sz w:val="24"/>
          <w:szCs w:val="24"/>
        </w:rPr>
        <w:t>12</w:t>
      </w:r>
      <w:r w:rsidRPr="0005183E">
        <w:rPr>
          <w:rStyle w:val="a4"/>
          <w:rFonts w:ascii="Times New Roman" w:hAnsi="Times New Roman" w:cs="Times New Roman"/>
          <w:sz w:val="24"/>
          <w:szCs w:val="24"/>
        </w:rPr>
        <w:t>. Повествование в «Кладовой солнца» ведется от лица:</w:t>
      </w:r>
    </w:p>
    <w:p w:rsidR="00086732" w:rsidRPr="0005183E" w:rsidRDefault="00C3496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 xml:space="preserve">1)     </w:t>
      </w:r>
      <w:proofErr w:type="spellStart"/>
      <w:r w:rsidRPr="0005183E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Pr="0005183E">
        <w:rPr>
          <w:rFonts w:ascii="Times New Roman" w:hAnsi="Times New Roman" w:cs="Times New Roman"/>
          <w:sz w:val="24"/>
          <w:szCs w:val="24"/>
        </w:rPr>
        <w:t xml:space="preserve"> и Насти</w:t>
      </w:r>
      <w:r w:rsidR="00086732" w:rsidRPr="000518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6732" w:rsidRPr="0005183E" w:rsidRDefault="00C3496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2)     Геологов</w:t>
      </w:r>
      <w:r w:rsidR="00086732" w:rsidRPr="000518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496B" w:rsidRPr="0005183E" w:rsidRDefault="00086732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 xml:space="preserve"> </w:t>
      </w:r>
      <w:r w:rsidR="00C3496B" w:rsidRPr="0005183E">
        <w:rPr>
          <w:rFonts w:ascii="Times New Roman" w:hAnsi="Times New Roman" w:cs="Times New Roman"/>
          <w:sz w:val="24"/>
          <w:szCs w:val="24"/>
        </w:rPr>
        <w:t>3)     Жителей деревни</w:t>
      </w:r>
    </w:p>
    <w:p w:rsidR="00D7401F" w:rsidRPr="0005183E" w:rsidRDefault="00D7401F" w:rsidP="00D740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Style w:val="a4"/>
          <w:rFonts w:ascii="Times New Roman" w:hAnsi="Times New Roman" w:cs="Times New Roman"/>
          <w:sz w:val="24"/>
          <w:szCs w:val="24"/>
        </w:rPr>
        <w:t xml:space="preserve">13. Как звали сыновей Тараса Бульбы в одноименной повести </w:t>
      </w:r>
      <w:proofErr w:type="spellStart"/>
      <w:r w:rsidRPr="0005183E">
        <w:rPr>
          <w:rStyle w:val="a4"/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05183E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D7401F" w:rsidRPr="0005183E" w:rsidRDefault="00D7401F" w:rsidP="00D740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1) Валек и Вася</w:t>
      </w:r>
    </w:p>
    <w:p w:rsidR="00D7401F" w:rsidRPr="0005183E" w:rsidRDefault="00D7401F" w:rsidP="00D740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 xml:space="preserve">2) Остап и </w:t>
      </w:r>
      <w:proofErr w:type="spellStart"/>
      <w:r w:rsidRPr="0005183E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</w:p>
    <w:p w:rsidR="00D7401F" w:rsidRPr="0005183E" w:rsidRDefault="00D7401F" w:rsidP="00D740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3) Дмитрий и Даниил</w:t>
      </w:r>
    </w:p>
    <w:p w:rsidR="00D7401F" w:rsidRPr="0005183E" w:rsidRDefault="00D7401F" w:rsidP="00D740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4) Сергей и Иван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A3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73C9" w:rsidRDefault="004673C9" w:rsidP="00834A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D15" w:rsidRPr="00834A3B" w:rsidRDefault="004673C9" w:rsidP="00834A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4C4D15" w:rsidRPr="00834A3B">
        <w:rPr>
          <w:rFonts w:ascii="Times New Roman" w:hAnsi="Times New Roman" w:cs="Times New Roman"/>
          <w:b/>
          <w:sz w:val="24"/>
          <w:szCs w:val="24"/>
        </w:rPr>
        <w:t xml:space="preserve"> по литературе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  класс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4D15" w:rsidRPr="00834A3B" w:rsidRDefault="004C4D15" w:rsidP="00834A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3B">
        <w:rPr>
          <w:rFonts w:ascii="Times New Roman" w:hAnsi="Times New Roman" w:cs="Times New Roman"/>
          <w:b/>
          <w:sz w:val="24"/>
          <w:szCs w:val="24"/>
        </w:rPr>
        <w:lastRenderedPageBreak/>
        <w:t>II вариант</w:t>
      </w:r>
    </w:p>
    <w:p w:rsidR="004C4D15" w:rsidRPr="00C3496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C4D15" w:rsidRPr="00C3496B">
        <w:rPr>
          <w:rFonts w:ascii="Times New Roman" w:hAnsi="Times New Roman" w:cs="Times New Roman"/>
          <w:b/>
          <w:bCs/>
          <w:sz w:val="24"/>
          <w:szCs w:val="24"/>
        </w:rPr>
        <w:t>Соотнесите названия произведений и авторов.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) «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Парус»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а) Л.Н. Толстой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«В 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дороге»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б) А.С. Пушкин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) «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Деревня»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в) М.Ю. Лермонтов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«В дурном 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обществе»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г) Н.В. Гоголь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) «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Детство»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д) И.С. Тургенев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«Тарас 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Бульба»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е) В.Г. Короленко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) «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Налим»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ж) А.И. Куприн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«Конь с розовой 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гривой»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з) В.П. Астафьев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) «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Лапти»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и) А.П. Чехов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«Белый </w:t>
      </w:r>
      <w:proofErr w:type="gram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пудель»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к) И.А. Бунин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>2. Соотнесите героев и произведения.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Шабашкин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а) «Белый пудель»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Нафанаил</w:t>
      </w:r>
      <w:proofErr w:type="spellEnd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б) «Кладовая солнца» 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Тыбурций</w:t>
      </w:r>
      <w:proofErr w:type="spellEnd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в) «Дубровский»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Арто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г) «Толстый и тонкий»</w:t>
      </w:r>
    </w:p>
    <w:p w:rsidR="004C4D15" w:rsidRPr="00C3496B" w:rsidRDefault="0005183E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>Митраша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4C4D15"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д) «В дурном обществе» 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>3. Укажите авторов стихотворных отрывков и названия стихотворений.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Вечор, ты помнишь, вьюга </w:t>
      </w:r>
      <w:proofErr w:type="gramStart"/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злилась,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C34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До вечера она их ласкала,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На мутном небе мгла </w:t>
      </w:r>
      <w:proofErr w:type="gramStart"/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носилась;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Причёсывая языком, 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Луна, как бледное </w:t>
      </w:r>
      <w:proofErr w:type="gramStart"/>
      <w:r w:rsidRPr="00C3496B">
        <w:rPr>
          <w:rFonts w:ascii="Times New Roman" w:hAnsi="Times New Roman" w:cs="Times New Roman"/>
          <w:i/>
          <w:iCs/>
          <w:sz w:val="24"/>
          <w:szCs w:val="24"/>
        </w:rPr>
        <w:t>пятно,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И струился снежок </w:t>
      </w:r>
      <w:proofErr w:type="spellStart"/>
      <w:r w:rsidRPr="00C3496B">
        <w:rPr>
          <w:rFonts w:ascii="Times New Roman" w:hAnsi="Times New Roman" w:cs="Times New Roman"/>
          <w:i/>
          <w:iCs/>
          <w:sz w:val="24"/>
          <w:szCs w:val="24"/>
        </w:rPr>
        <w:t>подталый</w:t>
      </w:r>
      <w:proofErr w:type="spellEnd"/>
    </w:p>
    <w:p w:rsidR="004C4D15" w:rsidRDefault="004C4D15" w:rsidP="00C3496B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Сквозь тучи мрачные желтела…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>Под тёплым её животом.</w:t>
      </w:r>
    </w:p>
    <w:p w:rsidR="00834A3B" w:rsidRPr="00C3496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В)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Его зарыли в шар </w:t>
      </w:r>
      <w:proofErr w:type="gramStart"/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земной,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C34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Г)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Белеет парус одинокий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А был он лишь </w:t>
      </w:r>
      <w:proofErr w:type="gramStart"/>
      <w:r w:rsidRPr="00C3496B">
        <w:rPr>
          <w:rFonts w:ascii="Times New Roman" w:hAnsi="Times New Roman" w:cs="Times New Roman"/>
          <w:i/>
          <w:iCs/>
          <w:sz w:val="24"/>
          <w:szCs w:val="24"/>
        </w:rPr>
        <w:t>солдат,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В тумане моря голубом!..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Всего, друзья, солдат </w:t>
      </w:r>
      <w:proofErr w:type="gramStart"/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простой, 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>Что ищет он в стране далёкой?</w:t>
      </w:r>
    </w:p>
    <w:p w:rsidR="004C4D15" w:rsidRDefault="004C4D15" w:rsidP="00C3496B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Без званий и наград.</w:t>
      </w:r>
      <w:r w:rsidR="00834A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Что кинул он в краю родном?</w:t>
      </w:r>
    </w:p>
    <w:p w:rsidR="00834A3B" w:rsidRPr="00C3496B" w:rsidRDefault="00834A3B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Д)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 Но только здесь, во мгле заледенелой, 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Она восходит ярче и полней.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 xml:space="preserve">И счастлив я, пока на свете белом 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Горит, горит звезда моих полей…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>4. Как в литературоведении называется образное определение предмета, выраженное преимущественно прилагательными:</w:t>
      </w:r>
      <w:r w:rsidRPr="00C3496B">
        <w:rPr>
          <w:rFonts w:ascii="Times New Roman" w:hAnsi="Times New Roman" w:cs="Times New Roman"/>
          <w:sz w:val="24"/>
          <w:szCs w:val="24"/>
        </w:rPr>
        <w:t xml:space="preserve"> </w:t>
      </w:r>
      <w:r w:rsidRPr="00C3496B">
        <w:rPr>
          <w:rFonts w:ascii="Times New Roman" w:hAnsi="Times New Roman" w:cs="Times New Roman"/>
          <w:i/>
          <w:iCs/>
          <w:sz w:val="24"/>
          <w:szCs w:val="24"/>
        </w:rPr>
        <w:t>«воробышки пугливые», «ветер буйный», «во тьме печальной»</w:t>
      </w:r>
      <w:r w:rsidRPr="00C3496B">
        <w:rPr>
          <w:rFonts w:ascii="Times New Roman" w:hAnsi="Times New Roman" w:cs="Times New Roman"/>
          <w:sz w:val="24"/>
          <w:szCs w:val="24"/>
        </w:rPr>
        <w:t>?</w:t>
      </w:r>
    </w:p>
    <w:p w:rsidR="004C4D15" w:rsidRDefault="004C4D15" w:rsidP="00C3496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>5. Как в литературоведении называется противопоставление образов, картин, слов?</w:t>
      </w:r>
    </w:p>
    <w:p w:rsidR="004673C9" w:rsidRPr="004673C9" w:rsidRDefault="004673C9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467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673C9">
        <w:rPr>
          <w:rFonts w:ascii="Times New Roman" w:hAnsi="Times New Roman" w:cs="Times New Roman"/>
          <w:bCs/>
          <w:sz w:val="24"/>
          <w:szCs w:val="24"/>
        </w:rPr>
        <w:t xml:space="preserve">  1) антоним      2) антагонизм   3) антитеза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>6. Как в литературоведении называется созвучие окончаний стихотворных строк:</w:t>
      </w:r>
      <w:r w:rsidRPr="00C3496B">
        <w:rPr>
          <w:rFonts w:ascii="Times New Roman" w:hAnsi="Times New Roman" w:cs="Times New Roman"/>
          <w:sz w:val="24"/>
          <w:szCs w:val="24"/>
        </w:rPr>
        <w:t xml:space="preserve"> «чудесный – прелестный, бежит - звенит»?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 xml:space="preserve">7. Расположите в правильном порядке элементы композиции: </w:t>
      </w:r>
      <w:r w:rsidRPr="00C3496B">
        <w:rPr>
          <w:rFonts w:ascii="Times New Roman" w:hAnsi="Times New Roman" w:cs="Times New Roman"/>
          <w:sz w:val="24"/>
          <w:szCs w:val="24"/>
        </w:rPr>
        <w:t>завязка, экспозиция, кульминация, развитие сюжета, развязка.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3496B">
        <w:rPr>
          <w:rFonts w:ascii="Times New Roman" w:hAnsi="Times New Roman" w:cs="Times New Roman"/>
          <w:sz w:val="24"/>
          <w:szCs w:val="24"/>
        </w:rPr>
        <w:t xml:space="preserve"> </w:t>
      </w:r>
      <w:r w:rsidRPr="00C3496B">
        <w:rPr>
          <w:rFonts w:ascii="Times New Roman" w:hAnsi="Times New Roman" w:cs="Times New Roman"/>
          <w:b/>
          <w:bCs/>
          <w:sz w:val="24"/>
          <w:szCs w:val="24"/>
        </w:rPr>
        <w:t>Назовите средство выразительности, использованное автором в следующем отрывке: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«Вечор, ты помнишь, вьюга злилась…».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>9. Назовите средство выразительности, использованное автором в следующем отрывке: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Степью лазурною, цепью жемчужною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i/>
          <w:iCs/>
          <w:sz w:val="24"/>
          <w:szCs w:val="24"/>
        </w:rPr>
        <w:t>Мчитесь вы…</w:t>
      </w:r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96B" w:rsidRPr="0005183E">
        <w:rPr>
          <w:rStyle w:val="a4"/>
          <w:rFonts w:ascii="Times New Roman" w:hAnsi="Times New Roman" w:cs="Times New Roman"/>
          <w:sz w:val="24"/>
          <w:szCs w:val="24"/>
        </w:rPr>
        <w:t>10</w:t>
      </w:r>
      <w:r w:rsidRPr="0005183E">
        <w:rPr>
          <w:rStyle w:val="a4"/>
          <w:rFonts w:ascii="Times New Roman" w:hAnsi="Times New Roman" w:cs="Times New Roman"/>
          <w:sz w:val="24"/>
          <w:szCs w:val="24"/>
        </w:rPr>
        <w:t xml:space="preserve">. Слепая </w:t>
      </w:r>
      <w:proofErr w:type="spellStart"/>
      <w:r w:rsidRPr="0005183E">
        <w:rPr>
          <w:rStyle w:val="a4"/>
          <w:rFonts w:ascii="Times New Roman" w:hAnsi="Times New Roman" w:cs="Times New Roman"/>
          <w:sz w:val="24"/>
          <w:szCs w:val="24"/>
        </w:rPr>
        <w:t>елань</w:t>
      </w:r>
      <w:proofErr w:type="spellEnd"/>
      <w:r w:rsidRPr="0005183E">
        <w:rPr>
          <w:rStyle w:val="a4"/>
          <w:rFonts w:ascii="Times New Roman" w:hAnsi="Times New Roman" w:cs="Times New Roman"/>
          <w:sz w:val="24"/>
          <w:szCs w:val="24"/>
        </w:rPr>
        <w:t xml:space="preserve"> (топкое место в болоте) в произведении «Кладовая солнца» называлась так, потому что:</w:t>
      </w:r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1)     Люди, попав в нее, теряли зрение</w:t>
      </w:r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2)     Здесь росли цветы, которые народ зовет «куриная слепота»</w:t>
      </w:r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lastRenderedPageBreak/>
        <w:t>3)     Внешне она никак не отличалась от остального болота</w:t>
      </w:r>
    </w:p>
    <w:p w:rsidR="004C4D15" w:rsidRPr="0005183E" w:rsidRDefault="00C3496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Style w:val="a4"/>
          <w:rFonts w:ascii="Times New Roman" w:hAnsi="Times New Roman" w:cs="Times New Roman"/>
          <w:sz w:val="24"/>
          <w:szCs w:val="24"/>
        </w:rPr>
        <w:t>11</w:t>
      </w:r>
      <w:r w:rsidR="004C4D15" w:rsidRPr="0005183E">
        <w:rPr>
          <w:rStyle w:val="a4"/>
          <w:rFonts w:ascii="Times New Roman" w:hAnsi="Times New Roman" w:cs="Times New Roman"/>
          <w:sz w:val="24"/>
          <w:szCs w:val="24"/>
        </w:rPr>
        <w:t>. Кто написал рассказ «Конь с розовой гривой»?</w:t>
      </w:r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5183E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2) Н.В. Гоголь</w:t>
      </w:r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3) А.С. Пушкин</w:t>
      </w:r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5183E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</w:p>
    <w:p w:rsidR="004C4D15" w:rsidRPr="0005183E" w:rsidRDefault="00C3496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4C4D15" w:rsidRPr="0005183E" w:rsidRDefault="00C3496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Style w:val="a4"/>
          <w:rFonts w:ascii="Times New Roman" w:hAnsi="Times New Roman" w:cs="Times New Roman"/>
          <w:sz w:val="24"/>
          <w:szCs w:val="24"/>
        </w:rPr>
        <w:t>12</w:t>
      </w:r>
      <w:r w:rsidR="004C4D15" w:rsidRPr="0005183E">
        <w:rPr>
          <w:rStyle w:val="a4"/>
          <w:rFonts w:ascii="Times New Roman" w:hAnsi="Times New Roman" w:cs="Times New Roman"/>
          <w:sz w:val="24"/>
          <w:szCs w:val="24"/>
        </w:rPr>
        <w:t>.  Укажите жанр произведения М.М. Пришвина «Кладовая солнца»:</w:t>
      </w:r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1)     Повесть</w:t>
      </w:r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2)     Сказка</w:t>
      </w:r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3)     Сказка-быль</w:t>
      </w:r>
    </w:p>
    <w:p w:rsidR="004C4D15" w:rsidRPr="0005183E" w:rsidRDefault="00C3496B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Style w:val="a4"/>
          <w:rFonts w:ascii="Times New Roman" w:hAnsi="Times New Roman" w:cs="Times New Roman"/>
          <w:sz w:val="24"/>
          <w:szCs w:val="24"/>
        </w:rPr>
        <w:t>13</w:t>
      </w:r>
      <w:r w:rsidR="004C4D15" w:rsidRPr="0005183E">
        <w:rPr>
          <w:rStyle w:val="a4"/>
          <w:rFonts w:ascii="Times New Roman" w:hAnsi="Times New Roman" w:cs="Times New Roman"/>
          <w:sz w:val="24"/>
          <w:szCs w:val="24"/>
        </w:rPr>
        <w:t xml:space="preserve">. Как звали сыновей Тараса Бульбы в одноименной повести </w:t>
      </w:r>
      <w:proofErr w:type="spellStart"/>
      <w:r w:rsidR="004C4D15" w:rsidRPr="0005183E">
        <w:rPr>
          <w:rStyle w:val="a4"/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="004C4D15" w:rsidRPr="0005183E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1) Валек и Вася</w:t>
      </w:r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 xml:space="preserve">2) Остап и </w:t>
      </w:r>
      <w:proofErr w:type="spellStart"/>
      <w:r w:rsidRPr="0005183E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3) Дмитрий и Даниил</w:t>
      </w:r>
    </w:p>
    <w:p w:rsidR="004C4D15" w:rsidRPr="0005183E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83E">
        <w:rPr>
          <w:rFonts w:ascii="Times New Roman" w:hAnsi="Times New Roman" w:cs="Times New Roman"/>
          <w:sz w:val="24"/>
          <w:szCs w:val="24"/>
        </w:rPr>
        <w:t>4) Сергей и Иван</w:t>
      </w:r>
    </w:p>
    <w:p w:rsidR="004C4D15" w:rsidRPr="00C3496B" w:rsidRDefault="004C4D15" w:rsidP="00C34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15" w:rsidRDefault="004C4D15" w:rsidP="004C4D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 </w:t>
      </w:r>
    </w:p>
    <w:p w:rsidR="004C4D15" w:rsidRDefault="004C4D15" w:rsidP="004C4D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F74A9F" w:rsidRDefault="00F74A9F"/>
    <w:sectPr w:rsidR="00F74A9F" w:rsidSect="000867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132C3"/>
    <w:multiLevelType w:val="multilevel"/>
    <w:tmpl w:val="4030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627A4"/>
    <w:multiLevelType w:val="multilevel"/>
    <w:tmpl w:val="CD48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F"/>
    <w:rsid w:val="0005183E"/>
    <w:rsid w:val="00086732"/>
    <w:rsid w:val="00394CEF"/>
    <w:rsid w:val="004673C9"/>
    <w:rsid w:val="004C4D15"/>
    <w:rsid w:val="00834A3B"/>
    <w:rsid w:val="00C3496B"/>
    <w:rsid w:val="00D7401F"/>
    <w:rsid w:val="00F7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8319"/>
  <w15:chartTrackingRefBased/>
  <w15:docId w15:val="{D30E3CC1-1B9A-4642-953E-BB83369D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D15"/>
    <w:rPr>
      <w:b/>
      <w:bCs/>
    </w:rPr>
  </w:style>
  <w:style w:type="paragraph" w:styleId="a5">
    <w:name w:val="No Spacing"/>
    <w:uiPriority w:val="1"/>
    <w:qFormat/>
    <w:rsid w:val="00C34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7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1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2019-04-24T16:57:00Z</dcterms:created>
  <dcterms:modified xsi:type="dcterms:W3CDTF">2020-04-21T00:54:00Z</dcterms:modified>
</cp:coreProperties>
</file>