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5" w:rsidRPr="00BD0F4D" w:rsidRDefault="00F52AB5" w:rsidP="00F52AB5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b/>
          <w:i/>
          <w:color w:val="000000"/>
          <w:sz w:val="28"/>
          <w:szCs w:val="28"/>
        </w:rPr>
        <w:t xml:space="preserve">Дорогие ребята! </w:t>
      </w:r>
    </w:p>
    <w:p w:rsidR="00F52AB5" w:rsidRPr="00BD0F4D" w:rsidRDefault="00F52AB5" w:rsidP="00F52AB5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>
        <w:rPr>
          <w:rFonts w:ascii="yandex-sans" w:eastAsia="Times New Roman" w:hAnsi="yandex-sans"/>
          <w:color w:val="000000"/>
          <w:sz w:val="28"/>
          <w:szCs w:val="28"/>
        </w:rPr>
        <w:t>ам предстоит</w:t>
      </w:r>
      <w:r w:rsidR="00EB6D72">
        <w:rPr>
          <w:rFonts w:ascii="yandex-sans" w:eastAsia="Times New Roman" w:hAnsi="yandex-sans"/>
          <w:color w:val="000000"/>
          <w:sz w:val="28"/>
          <w:szCs w:val="28"/>
        </w:rPr>
        <w:t xml:space="preserve"> начать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 изучать 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раздел: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EB6D72">
        <w:rPr>
          <w:rFonts w:ascii="Times New Roman" w:hAnsi="Times New Roman" w:cs="Times New Roman"/>
          <w:i/>
          <w:sz w:val="28"/>
        </w:rPr>
        <w:t>Тело и душа</w:t>
      </w:r>
      <w:r w:rsidRPr="00BD0F4D">
        <w:rPr>
          <w:rFonts w:ascii="Times New Roman" w:hAnsi="Times New Roman" w:cs="Times New Roman"/>
          <w:sz w:val="28"/>
        </w:rPr>
        <w:t>».</w:t>
      </w:r>
    </w:p>
    <w:p w:rsidR="00F52AB5" w:rsidRDefault="00F52AB5" w:rsidP="00F52AB5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теоретического материала вы можете использовать материал </w:t>
      </w:r>
      <w:r>
        <w:rPr>
          <w:rFonts w:ascii="yandex-sans" w:eastAsia="Times New Roman" w:hAnsi="yandex-sans"/>
          <w:color w:val="000000"/>
          <w:sz w:val="28"/>
          <w:szCs w:val="28"/>
        </w:rPr>
        <w:t>учебника и предложенные ссылки.</w:t>
      </w:r>
    </w:p>
    <w:p w:rsidR="00F52AB5" w:rsidRPr="00274BC8" w:rsidRDefault="00F52AB5" w:rsidP="00F52AB5">
      <w:pPr>
        <w:shd w:val="clear" w:color="auto" w:fill="FFFFFF"/>
        <w:spacing w:after="0"/>
        <w:rPr>
          <w:rFonts w:ascii="yandex-sans" w:eastAsia="Times New Roman" w:hAnsi="yandex-sans"/>
          <w:i/>
          <w:color w:val="0070C0"/>
          <w:sz w:val="28"/>
          <w:szCs w:val="28"/>
          <w:u w:val="single"/>
        </w:rPr>
      </w:pPr>
    </w:p>
    <w:p w:rsidR="00F52AB5" w:rsidRPr="00BD0F4D" w:rsidRDefault="00F52AB5" w:rsidP="00F52AB5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>План изучения раздела, темы и т.п.</w:t>
      </w:r>
    </w:p>
    <w:p w:rsidR="00F52AB5" w:rsidRDefault="00F52AB5" w:rsidP="00F52AB5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678"/>
        <w:gridCol w:w="2126"/>
        <w:gridCol w:w="2272"/>
      </w:tblGrid>
      <w:tr w:rsidR="00F52AB5" w:rsidRPr="00E80B0D" w:rsidTr="00283367">
        <w:tc>
          <w:tcPr>
            <w:tcW w:w="2127" w:type="dxa"/>
          </w:tcPr>
          <w:p w:rsidR="00F52AB5" w:rsidRPr="00E80B0D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4678" w:type="dxa"/>
          </w:tcPr>
          <w:p w:rsidR="00F52AB5" w:rsidRPr="00E80B0D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F52AB5" w:rsidRPr="00E80B0D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2272" w:type="dxa"/>
          </w:tcPr>
          <w:p w:rsidR="00F52AB5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</w:t>
            </w:r>
          </w:p>
          <w:p w:rsidR="00F52AB5" w:rsidRPr="00E80B0D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F52AB5" w:rsidRPr="00E80B0D" w:rsidTr="00283367">
        <w:tc>
          <w:tcPr>
            <w:tcW w:w="2127" w:type="dxa"/>
          </w:tcPr>
          <w:p w:rsidR="00F52AB5" w:rsidRPr="00E80B0D" w:rsidRDefault="00637D99" w:rsidP="00637D9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Урок грамматики.</w:t>
            </w:r>
          </w:p>
        </w:tc>
        <w:tc>
          <w:tcPr>
            <w:tcW w:w="4678" w:type="dxa"/>
          </w:tcPr>
          <w:p w:rsidR="001D22DB" w:rsidRDefault="001D22DB" w:rsidP="00637D99">
            <w:pPr>
              <w:shd w:val="clear" w:color="auto" w:fill="FFFFFF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637D99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стр.116, упр.1, вам необходимо прочитать и вспомнить правило.</w:t>
            </w:r>
            <w:r w:rsidR="00A3599D" w:rsidRPr="00A3599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</w:p>
          <w:p w:rsidR="00637D99" w:rsidRPr="00A3599D" w:rsidRDefault="00637D99" w:rsidP="00637D99">
            <w:pPr>
              <w:shd w:val="clear" w:color="auto" w:fill="FFFFFF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2. Выполнить упражнения  2-4</w:t>
            </w:r>
          </w:p>
        </w:tc>
        <w:tc>
          <w:tcPr>
            <w:tcW w:w="2126" w:type="dxa"/>
          </w:tcPr>
          <w:p w:rsidR="00F52AB5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F52AB5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52AB5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B6D72" w:rsidRDefault="00EB6D72" w:rsidP="00EB6D7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  <w:p w:rsidR="00F52AB5" w:rsidRDefault="00F52AB5" w:rsidP="001D22D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B6D72" w:rsidRPr="00E80B0D" w:rsidRDefault="00EB6D72" w:rsidP="001D22D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F52AB5" w:rsidRPr="00E80B0D" w:rsidRDefault="00637D99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25</w:t>
            </w:r>
            <w:r w:rsidR="0038253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F52AB5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F52AB5" w:rsidRPr="00E80B0D" w:rsidTr="00283367">
        <w:tc>
          <w:tcPr>
            <w:tcW w:w="2127" w:type="dxa"/>
          </w:tcPr>
          <w:p w:rsidR="00F52AB5" w:rsidRPr="00283367" w:rsidRDefault="00637D99" w:rsidP="00EB6D72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Урок грамматики.</w:t>
            </w:r>
          </w:p>
        </w:tc>
        <w:tc>
          <w:tcPr>
            <w:tcW w:w="4678" w:type="dxa"/>
          </w:tcPr>
          <w:p w:rsidR="00283367" w:rsidRDefault="00637D99" w:rsidP="00EB6D7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1.стр.119, упр.1, вам необходимо прочитать и вспомнить правило.</w:t>
            </w:r>
          </w:p>
          <w:p w:rsidR="00637D99" w:rsidRPr="00E80B0D" w:rsidRDefault="00637D99" w:rsidP="00EB6D7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2.Выполнить упражнения 2-3</w:t>
            </w:r>
          </w:p>
        </w:tc>
        <w:tc>
          <w:tcPr>
            <w:tcW w:w="2126" w:type="dxa"/>
          </w:tcPr>
          <w:p w:rsidR="00283367" w:rsidRDefault="00EB6D72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F52AB5" w:rsidRDefault="00F52AB5" w:rsidP="001D22D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637D99" w:rsidRDefault="00637D99" w:rsidP="00637D9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  <w:p w:rsidR="00637D99" w:rsidRPr="00E80B0D" w:rsidRDefault="00637D99" w:rsidP="001D22D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F52AB5" w:rsidRPr="00E80B0D" w:rsidRDefault="00637D99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26</w:t>
            </w:r>
            <w:r w:rsidR="00A3599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.05.2020</w:t>
            </w:r>
          </w:p>
        </w:tc>
      </w:tr>
      <w:tr w:rsidR="00F52AB5" w:rsidRPr="00E80B0D" w:rsidTr="00283367">
        <w:trPr>
          <w:trHeight w:val="1215"/>
        </w:trPr>
        <w:tc>
          <w:tcPr>
            <w:tcW w:w="2127" w:type="dxa"/>
          </w:tcPr>
          <w:p w:rsidR="00637D99" w:rsidRPr="00BD0F4D" w:rsidRDefault="00637D99" w:rsidP="00637D99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Тест по теме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</w:rPr>
              <w:t>Тело и душа</w:t>
            </w:r>
            <w:r w:rsidRPr="00BD0F4D">
              <w:rPr>
                <w:rFonts w:ascii="Times New Roman" w:hAnsi="Times New Roman" w:cs="Times New Roman"/>
                <w:sz w:val="28"/>
              </w:rPr>
              <w:t>».</w:t>
            </w:r>
          </w:p>
          <w:p w:rsidR="001830B7" w:rsidRPr="001D22DB" w:rsidRDefault="001830B7" w:rsidP="002A359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37D99" w:rsidRPr="002A359E" w:rsidRDefault="00EB6D72" w:rsidP="00637D9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637D99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стр.124, упр.1-6</w:t>
            </w:r>
          </w:p>
          <w:p w:rsidR="00EB6D72" w:rsidRPr="002A359E" w:rsidRDefault="00EB6D72" w:rsidP="001D22D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6D72" w:rsidRDefault="00EB6D72" w:rsidP="00EB6D7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  <w:p w:rsidR="00F52AB5" w:rsidRPr="00274BC8" w:rsidRDefault="00F52AB5" w:rsidP="00E95F9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F52AB5" w:rsidRDefault="00637D99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28</w:t>
            </w:r>
            <w:r w:rsidR="00EB6D7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.05.2020</w:t>
            </w:r>
          </w:p>
          <w:p w:rsidR="00F52AB5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52AB5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52AB5" w:rsidRPr="00E80B0D" w:rsidRDefault="00F52AB5" w:rsidP="0027541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</w:tr>
    </w:tbl>
    <w:p w:rsidR="00F52AB5" w:rsidRPr="002A359E" w:rsidRDefault="00F52AB5" w:rsidP="00F52AB5">
      <w:r w:rsidRPr="002A359E">
        <w:t xml:space="preserve">  </w:t>
      </w:r>
    </w:p>
    <w:p w:rsidR="00F52AB5" w:rsidRPr="00D80672" w:rsidRDefault="00F52AB5" w:rsidP="00F52AB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806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marya</w:t>
      </w:r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voronova</w:t>
      </w:r>
      <w:r w:rsidRPr="00D80672">
        <w:rPr>
          <w:rFonts w:ascii="Times New Roman" w:hAnsi="Times New Roman" w:cs="Times New Roman"/>
          <w:b/>
          <w:sz w:val="28"/>
          <w:szCs w:val="28"/>
        </w:rPr>
        <w:t>2014@</w:t>
      </w:r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52AB5" w:rsidRDefault="00F52AB5" w:rsidP="00F52AB5"/>
    <w:p w:rsidR="00CF5767" w:rsidRDefault="00CF5767"/>
    <w:sectPr w:rsidR="00CF5767" w:rsidSect="00C1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178"/>
    <w:multiLevelType w:val="hybridMultilevel"/>
    <w:tmpl w:val="A7B68586"/>
    <w:lvl w:ilvl="0" w:tplc="371EE2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2AB5"/>
    <w:rsid w:val="000D2FC0"/>
    <w:rsid w:val="001830B7"/>
    <w:rsid w:val="001D22DB"/>
    <w:rsid w:val="00257960"/>
    <w:rsid w:val="00283367"/>
    <w:rsid w:val="002A359E"/>
    <w:rsid w:val="00382537"/>
    <w:rsid w:val="003E2373"/>
    <w:rsid w:val="0048029A"/>
    <w:rsid w:val="00637D99"/>
    <w:rsid w:val="007D1CA3"/>
    <w:rsid w:val="007D2CD2"/>
    <w:rsid w:val="008133A9"/>
    <w:rsid w:val="00866853"/>
    <w:rsid w:val="00A3599D"/>
    <w:rsid w:val="00CF5767"/>
    <w:rsid w:val="00D37EDF"/>
    <w:rsid w:val="00E65109"/>
    <w:rsid w:val="00E66581"/>
    <w:rsid w:val="00E95F9F"/>
    <w:rsid w:val="00EB6D72"/>
    <w:rsid w:val="00F52AB5"/>
    <w:rsid w:val="00FA69FF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AB5"/>
    <w:rPr>
      <w:color w:val="0000FF"/>
      <w:u w:val="single"/>
    </w:rPr>
  </w:style>
  <w:style w:type="character" w:customStyle="1" w:styleId="pathseparator">
    <w:name w:val="path__separator"/>
    <w:basedOn w:val="a0"/>
    <w:rsid w:val="00F52AB5"/>
  </w:style>
  <w:style w:type="character" w:customStyle="1" w:styleId="extended-textshort">
    <w:name w:val="extended-text__short"/>
    <w:basedOn w:val="a0"/>
    <w:rsid w:val="00F52AB5"/>
  </w:style>
  <w:style w:type="paragraph" w:styleId="a4">
    <w:name w:val="List Paragraph"/>
    <w:basedOn w:val="a"/>
    <w:uiPriority w:val="34"/>
    <w:qFormat/>
    <w:rsid w:val="002A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8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16</cp:revision>
  <dcterms:created xsi:type="dcterms:W3CDTF">2020-04-03T06:37:00Z</dcterms:created>
  <dcterms:modified xsi:type="dcterms:W3CDTF">2020-05-24T12:50:00Z</dcterms:modified>
</cp:coreProperties>
</file>