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6D" w:rsidRPr="00102404" w:rsidRDefault="00D0076D" w:rsidP="00D0076D">
      <w:pPr>
        <w:shd w:val="clear" w:color="auto" w:fill="FFFFFF"/>
        <w:jc w:val="center"/>
        <w:rPr>
          <w:rFonts w:ascii="Times New Roman" w:hAnsi="Times New Roman" w:cs="Times New Roman"/>
          <w:b/>
          <w:color w:val="2C2D2E"/>
          <w:sz w:val="24"/>
          <w:szCs w:val="24"/>
        </w:rPr>
      </w:pPr>
      <w:r w:rsidRPr="00102404">
        <w:rPr>
          <w:rFonts w:ascii="Times New Roman" w:hAnsi="Times New Roman" w:cs="Times New Roman"/>
          <w:b/>
          <w:color w:val="2C2D2E"/>
          <w:sz w:val="24"/>
          <w:szCs w:val="24"/>
        </w:rPr>
        <w:t>Результаты участия учащихся МБОУ ДСШ№2</w:t>
      </w:r>
    </w:p>
    <w:p w:rsidR="00D0076D" w:rsidRPr="00102404" w:rsidRDefault="00D0076D" w:rsidP="00D0076D">
      <w:pPr>
        <w:shd w:val="clear" w:color="auto" w:fill="FFFFFF"/>
        <w:jc w:val="center"/>
        <w:rPr>
          <w:rFonts w:ascii="Times New Roman" w:hAnsi="Times New Roman" w:cs="Times New Roman"/>
          <w:b/>
          <w:color w:val="2C2D2E"/>
          <w:sz w:val="24"/>
          <w:szCs w:val="24"/>
        </w:rPr>
      </w:pPr>
      <w:r w:rsidRPr="00102404">
        <w:rPr>
          <w:rFonts w:ascii="Times New Roman" w:hAnsi="Times New Roman" w:cs="Times New Roman"/>
          <w:b/>
          <w:color w:val="2C2D2E"/>
          <w:sz w:val="24"/>
          <w:szCs w:val="24"/>
        </w:rPr>
        <w:t>в конкурсах и мероприятиях региона</w:t>
      </w:r>
      <w:r w:rsidR="00102404">
        <w:rPr>
          <w:rFonts w:ascii="Times New Roman" w:hAnsi="Times New Roman" w:cs="Times New Roman"/>
          <w:b/>
          <w:color w:val="2C2D2E"/>
          <w:sz w:val="24"/>
          <w:szCs w:val="24"/>
        </w:rPr>
        <w:t xml:space="preserve">льного и всероссийского уровней 2022-23 </w:t>
      </w:r>
      <w:proofErr w:type="spellStart"/>
      <w:r w:rsidR="00102404">
        <w:rPr>
          <w:rFonts w:ascii="Times New Roman" w:hAnsi="Times New Roman" w:cs="Times New Roman"/>
          <w:b/>
          <w:color w:val="2C2D2E"/>
          <w:sz w:val="24"/>
          <w:szCs w:val="24"/>
        </w:rPr>
        <w:t>у.г</w:t>
      </w:r>
      <w:proofErr w:type="spellEnd"/>
      <w:r w:rsidR="00102404">
        <w:rPr>
          <w:rFonts w:ascii="Times New Roman" w:hAnsi="Times New Roman" w:cs="Times New Roman"/>
          <w:b/>
          <w:color w:val="2C2D2E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2410"/>
        <w:gridCol w:w="1950"/>
      </w:tblGrid>
      <w:tr w:rsidR="00D0076D" w:rsidRPr="00C93817" w:rsidTr="00335913">
        <w:tc>
          <w:tcPr>
            <w:tcW w:w="3369" w:type="dxa"/>
          </w:tcPr>
          <w:p w:rsidR="00D0076D" w:rsidRPr="00C93817" w:rsidRDefault="00D0076D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2" w:type="dxa"/>
          </w:tcPr>
          <w:p w:rsidR="00D0076D" w:rsidRPr="00C93817" w:rsidRDefault="00D0076D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410" w:type="dxa"/>
          </w:tcPr>
          <w:p w:rsidR="00D0076D" w:rsidRPr="00C93817" w:rsidRDefault="00D0076D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50" w:type="dxa"/>
          </w:tcPr>
          <w:p w:rsidR="00D0076D" w:rsidRPr="00C93817" w:rsidRDefault="00D0076D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0076D" w:rsidRPr="00C93817" w:rsidTr="00335913">
        <w:tc>
          <w:tcPr>
            <w:tcW w:w="3369" w:type="dxa"/>
          </w:tcPr>
          <w:p w:rsidR="00D0076D" w:rsidRPr="00C93817" w:rsidRDefault="00D0076D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Торжественное  шествие в составе команд военно-спортивных клубов  9мая г. Красноярск </w:t>
            </w:r>
          </w:p>
        </w:tc>
        <w:tc>
          <w:tcPr>
            <w:tcW w:w="1842" w:type="dxa"/>
          </w:tcPr>
          <w:p w:rsidR="00D0076D" w:rsidRPr="00C93817" w:rsidRDefault="00D0076D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Шатров В.М.</w:t>
            </w:r>
          </w:p>
        </w:tc>
        <w:tc>
          <w:tcPr>
            <w:tcW w:w="2410" w:type="dxa"/>
          </w:tcPr>
          <w:p w:rsidR="00D0076D" w:rsidRPr="00C93817" w:rsidRDefault="00D0076D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Ночкина</w:t>
            </w:r>
            <w:proofErr w:type="spellEnd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 xml:space="preserve"> Софья.</w:t>
            </w:r>
          </w:p>
          <w:p w:rsidR="00D0076D" w:rsidRPr="00C93817" w:rsidRDefault="00D0076D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Кучерюк</w:t>
            </w:r>
            <w:proofErr w:type="spellEnd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50" w:type="dxa"/>
          </w:tcPr>
          <w:p w:rsidR="00D0076D" w:rsidRPr="00C93817" w:rsidRDefault="00CF2003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2 победителя приняли у</w:t>
            </w:r>
            <w:r w:rsidR="00D0076D" w:rsidRPr="00C93817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параде Победы </w:t>
            </w:r>
            <w:proofErr w:type="spellStart"/>
            <w:r w:rsidR="00D0076D" w:rsidRPr="00C93817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</w:tc>
      </w:tr>
      <w:tr w:rsidR="00D0076D" w:rsidRPr="00C93817" w:rsidTr="00335913">
        <w:tc>
          <w:tcPr>
            <w:tcW w:w="3369" w:type="dxa"/>
          </w:tcPr>
          <w:p w:rsidR="00D0076D" w:rsidRPr="00C93817" w:rsidRDefault="00D0076D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t>ПСИ. Мини-футбол. Зона Восток (девочки)</w:t>
            </w:r>
          </w:p>
        </w:tc>
        <w:tc>
          <w:tcPr>
            <w:tcW w:w="1842" w:type="dxa"/>
          </w:tcPr>
          <w:p w:rsidR="00D0076D" w:rsidRPr="00C93817" w:rsidRDefault="00102404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Воронов М.Н.</w:t>
            </w:r>
          </w:p>
        </w:tc>
        <w:tc>
          <w:tcPr>
            <w:tcW w:w="2410" w:type="dxa"/>
          </w:tcPr>
          <w:p w:rsidR="00335913" w:rsidRPr="00C93817" w:rsidRDefault="00335913" w:rsidP="00335913">
            <w:pPr>
              <w:pStyle w:val="aa"/>
              <w:shd w:val="clear" w:color="auto" w:fill="FFFFFF"/>
              <w:spacing w:before="0" w:beforeAutospacing="0"/>
            </w:pPr>
            <w:proofErr w:type="spellStart"/>
            <w:r w:rsidRPr="00C93817">
              <w:t>Стринадкина</w:t>
            </w:r>
            <w:proofErr w:type="spellEnd"/>
            <w:r w:rsidRPr="00C93817">
              <w:t xml:space="preserve"> Катя, </w:t>
            </w:r>
            <w:proofErr w:type="spellStart"/>
            <w:r w:rsidRPr="00C93817">
              <w:t>Стринадкина</w:t>
            </w:r>
            <w:proofErr w:type="spellEnd"/>
            <w:r w:rsidRPr="00C93817">
              <w:t xml:space="preserve"> Настя, Куклина Катя, Лахтина Диана, Каленая Настя, Паршина Диана, </w:t>
            </w:r>
            <w:proofErr w:type="spellStart"/>
            <w:r w:rsidRPr="00C93817">
              <w:t>Кавешникова</w:t>
            </w:r>
            <w:proofErr w:type="spellEnd"/>
            <w:r w:rsidRPr="00C93817">
              <w:t xml:space="preserve"> Евгения</w:t>
            </w:r>
          </w:p>
          <w:p w:rsidR="00D0076D" w:rsidRPr="00C93817" w:rsidRDefault="00D0076D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0076D" w:rsidRPr="00C93817" w:rsidRDefault="00D0076D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0076D" w:rsidRPr="00C93817" w:rsidTr="00335913">
        <w:tc>
          <w:tcPr>
            <w:tcW w:w="3369" w:type="dxa"/>
          </w:tcPr>
          <w:p w:rsidR="00D0076D" w:rsidRPr="00C93817" w:rsidRDefault="00D0076D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t>ПСИ. Мини-футбол. Зона Восток (юноши)</w:t>
            </w:r>
          </w:p>
        </w:tc>
        <w:tc>
          <w:tcPr>
            <w:tcW w:w="1842" w:type="dxa"/>
          </w:tcPr>
          <w:p w:rsidR="00D0076D" w:rsidRPr="00C93817" w:rsidRDefault="00102404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Воронов М.Н.</w:t>
            </w:r>
          </w:p>
        </w:tc>
        <w:tc>
          <w:tcPr>
            <w:tcW w:w="2410" w:type="dxa"/>
          </w:tcPr>
          <w:p w:rsidR="00335913" w:rsidRPr="00C93817" w:rsidRDefault="00335913" w:rsidP="00335913">
            <w:pPr>
              <w:pStyle w:val="aa"/>
              <w:shd w:val="clear" w:color="auto" w:fill="FFFFFF"/>
              <w:spacing w:before="0" w:beforeAutospacing="0"/>
            </w:pPr>
            <w:r w:rsidRPr="00C93817">
              <w:t xml:space="preserve">Бочко Алексей, Денисов Денис, Фастовец Кирилл, </w:t>
            </w:r>
            <w:proofErr w:type="spellStart"/>
            <w:r w:rsidRPr="00C93817">
              <w:t>Тумарев</w:t>
            </w:r>
            <w:proofErr w:type="spellEnd"/>
            <w:r w:rsidRPr="00C93817">
              <w:t xml:space="preserve"> Кирилл, Исаченко Матвей, </w:t>
            </w:r>
            <w:proofErr w:type="spellStart"/>
            <w:r w:rsidRPr="00C93817">
              <w:t>Букачев</w:t>
            </w:r>
            <w:proofErr w:type="spellEnd"/>
            <w:r w:rsidRPr="00C93817">
              <w:t xml:space="preserve"> Сергей, Усольцев Данил</w:t>
            </w:r>
          </w:p>
          <w:p w:rsidR="00D0076D" w:rsidRPr="00C93817" w:rsidRDefault="00D0076D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0076D" w:rsidRPr="00C93817" w:rsidRDefault="00D0076D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0076D" w:rsidRPr="00C93817" w:rsidTr="00335913">
        <w:tc>
          <w:tcPr>
            <w:tcW w:w="3369" w:type="dxa"/>
          </w:tcPr>
          <w:p w:rsidR="00D0076D" w:rsidRPr="00C93817" w:rsidRDefault="00D0076D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t xml:space="preserve">Межрайонный турнир по мини – футболу среди юношей 2007-2009 </w:t>
            </w:r>
            <w:proofErr w:type="spellStart"/>
            <w:r w:rsidRPr="00C93817">
              <w:rPr>
                <w:rFonts w:ascii="Times New Roman" w:hAnsi="Times New Roman"/>
                <w:sz w:val="24"/>
                <w:szCs w:val="24"/>
              </w:rPr>
              <w:t>г.р</w:t>
            </w:r>
            <w:proofErr w:type="spellEnd"/>
            <w:r w:rsidRPr="00C93817">
              <w:rPr>
                <w:rFonts w:ascii="Times New Roman" w:hAnsi="Times New Roman"/>
                <w:sz w:val="24"/>
                <w:szCs w:val="24"/>
              </w:rPr>
              <w:t xml:space="preserve"> г. Бородино</w:t>
            </w:r>
          </w:p>
        </w:tc>
        <w:tc>
          <w:tcPr>
            <w:tcW w:w="1842" w:type="dxa"/>
          </w:tcPr>
          <w:p w:rsidR="00D0076D" w:rsidRPr="00C93817" w:rsidRDefault="00102404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Воронов М.Н.</w:t>
            </w:r>
          </w:p>
        </w:tc>
        <w:tc>
          <w:tcPr>
            <w:tcW w:w="2410" w:type="dxa"/>
          </w:tcPr>
          <w:p w:rsidR="00335913" w:rsidRPr="00C93817" w:rsidRDefault="00335913" w:rsidP="00335913">
            <w:pPr>
              <w:pStyle w:val="aa"/>
              <w:shd w:val="clear" w:color="auto" w:fill="FFFFFF"/>
              <w:spacing w:before="0" w:beforeAutospacing="0"/>
            </w:pPr>
            <w:r w:rsidRPr="00C93817">
              <w:t xml:space="preserve">Бочко Алексей, Денисов Денис, Фастовец Кирилл, </w:t>
            </w:r>
            <w:proofErr w:type="spellStart"/>
            <w:r w:rsidRPr="00C93817">
              <w:t>Тумарев</w:t>
            </w:r>
            <w:proofErr w:type="spellEnd"/>
            <w:r w:rsidRPr="00C93817">
              <w:t xml:space="preserve"> Кирилл, Исаченко Матвей, </w:t>
            </w:r>
            <w:proofErr w:type="spellStart"/>
            <w:r w:rsidRPr="00C93817">
              <w:t>Букачев</w:t>
            </w:r>
            <w:proofErr w:type="spellEnd"/>
            <w:r w:rsidRPr="00C93817">
              <w:t xml:space="preserve"> Сергей, Усольцев Данил</w:t>
            </w:r>
          </w:p>
          <w:p w:rsidR="00D0076D" w:rsidRPr="00C93817" w:rsidRDefault="00D0076D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0076D" w:rsidRPr="00C93817" w:rsidRDefault="00D0076D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35913" w:rsidRPr="00C93817" w:rsidTr="00335913">
        <w:tc>
          <w:tcPr>
            <w:tcW w:w="3369" w:type="dxa"/>
          </w:tcPr>
          <w:p w:rsidR="00335913" w:rsidRPr="00C93817" w:rsidRDefault="00335913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t xml:space="preserve">Межрайонный турнир по баскетболу «Кубок имени </w:t>
            </w:r>
            <w:proofErr w:type="spellStart"/>
            <w:r w:rsidRPr="00C93817">
              <w:rPr>
                <w:rFonts w:ascii="Times New Roman" w:hAnsi="Times New Roman"/>
                <w:sz w:val="24"/>
                <w:szCs w:val="24"/>
              </w:rPr>
              <w:t>В.В.Шпакова</w:t>
            </w:r>
            <w:proofErr w:type="spellEnd"/>
            <w:r w:rsidRPr="00C9381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C93817">
              <w:rPr>
                <w:rFonts w:ascii="Times New Roman" w:hAnsi="Times New Roman"/>
                <w:sz w:val="24"/>
                <w:szCs w:val="24"/>
              </w:rPr>
              <w:t>с.Дзержинское</w:t>
            </w:r>
            <w:proofErr w:type="spellEnd"/>
          </w:p>
        </w:tc>
        <w:tc>
          <w:tcPr>
            <w:tcW w:w="1842" w:type="dxa"/>
          </w:tcPr>
          <w:p w:rsidR="00335913" w:rsidRPr="00C93817" w:rsidRDefault="00335913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817">
              <w:rPr>
                <w:rFonts w:ascii="Times New Roman" w:hAnsi="Times New Roman"/>
                <w:sz w:val="24"/>
                <w:szCs w:val="24"/>
              </w:rPr>
              <w:t>Досмухамедов</w:t>
            </w:r>
            <w:proofErr w:type="spellEnd"/>
            <w:r w:rsidRPr="00C93817">
              <w:rPr>
                <w:rFonts w:ascii="Times New Roman" w:hAnsi="Times New Roman"/>
                <w:sz w:val="24"/>
                <w:szCs w:val="24"/>
              </w:rPr>
              <w:t xml:space="preserve"> А.У.</w:t>
            </w:r>
          </w:p>
        </w:tc>
        <w:tc>
          <w:tcPr>
            <w:tcW w:w="2410" w:type="dxa"/>
          </w:tcPr>
          <w:p w:rsidR="00335913" w:rsidRPr="00C93817" w:rsidRDefault="00335913" w:rsidP="00061DCE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938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Батманова</w:t>
            </w:r>
            <w:proofErr w:type="spellEnd"/>
            <w:r w:rsidRPr="00C938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Мария. Рогозина Юлия, </w:t>
            </w:r>
          </w:p>
          <w:p w:rsidR="00335913" w:rsidRPr="00C93817" w:rsidRDefault="00335913" w:rsidP="00061DCE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38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Тихоненко Дарья, Романенко Вероника.</w:t>
            </w:r>
          </w:p>
          <w:p w:rsidR="00335913" w:rsidRPr="00C93817" w:rsidRDefault="00335913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8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Шабоха</w:t>
            </w:r>
            <w:proofErr w:type="spellEnd"/>
            <w:r w:rsidRPr="00C938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Илья, </w:t>
            </w:r>
            <w:proofErr w:type="spellStart"/>
            <w:r w:rsidRPr="00C938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Маташков</w:t>
            </w:r>
            <w:proofErr w:type="spellEnd"/>
            <w:r w:rsidRPr="00C938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Денис, </w:t>
            </w:r>
            <w:proofErr w:type="spellStart"/>
            <w:r w:rsidRPr="00C938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Шишмарев</w:t>
            </w:r>
            <w:proofErr w:type="spellEnd"/>
            <w:r w:rsidRPr="00C938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Данил, Фастовец Александр, Теряев Виктор, </w:t>
            </w:r>
            <w:proofErr w:type="spellStart"/>
            <w:r w:rsidRPr="00C938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Букачев</w:t>
            </w:r>
            <w:proofErr w:type="spellEnd"/>
            <w:r w:rsidRPr="00C938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Сергей, Мельников Сергей.</w:t>
            </w:r>
          </w:p>
        </w:tc>
        <w:tc>
          <w:tcPr>
            <w:tcW w:w="1950" w:type="dxa"/>
          </w:tcPr>
          <w:p w:rsidR="00335913" w:rsidRPr="00C93817" w:rsidRDefault="00335913" w:rsidP="003359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t>1 место – девушки</w:t>
            </w:r>
          </w:p>
          <w:p w:rsidR="00335913" w:rsidRPr="00C93817" w:rsidRDefault="00335913" w:rsidP="003359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t>3 место – юноши.</w:t>
            </w:r>
          </w:p>
        </w:tc>
      </w:tr>
      <w:tr w:rsidR="00335913" w:rsidRPr="00C93817" w:rsidTr="00335913">
        <w:tc>
          <w:tcPr>
            <w:tcW w:w="3369" w:type="dxa"/>
          </w:tcPr>
          <w:p w:rsidR="00335913" w:rsidRPr="00C93817" w:rsidRDefault="00D83F7F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t>Президентские спортивные игры</w:t>
            </w:r>
            <w:r w:rsidR="00335913" w:rsidRPr="00C93817">
              <w:rPr>
                <w:rFonts w:ascii="Times New Roman" w:hAnsi="Times New Roman"/>
                <w:sz w:val="24"/>
                <w:szCs w:val="24"/>
              </w:rPr>
              <w:t xml:space="preserve">. Финальные </w:t>
            </w:r>
            <w:r w:rsidR="00335913" w:rsidRPr="00C93817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 г. Красноярск</w:t>
            </w:r>
          </w:p>
        </w:tc>
        <w:tc>
          <w:tcPr>
            <w:tcW w:w="1842" w:type="dxa"/>
          </w:tcPr>
          <w:p w:rsidR="00335913" w:rsidRPr="00C93817" w:rsidRDefault="00335913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Досмухамедов</w:t>
            </w:r>
            <w:proofErr w:type="spellEnd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</w:tc>
        <w:tc>
          <w:tcPr>
            <w:tcW w:w="2410" w:type="dxa"/>
          </w:tcPr>
          <w:p w:rsidR="00335913" w:rsidRPr="00C93817" w:rsidRDefault="00335913" w:rsidP="00102404">
            <w:pPr>
              <w:pStyle w:val="aa"/>
              <w:shd w:val="clear" w:color="auto" w:fill="FFFFFF"/>
              <w:spacing w:before="0" w:beforeAutospacing="0"/>
            </w:pPr>
            <w:proofErr w:type="spellStart"/>
            <w:r w:rsidRPr="00C93817">
              <w:t>Стринадкина</w:t>
            </w:r>
            <w:proofErr w:type="spellEnd"/>
            <w:r w:rsidRPr="00C93817">
              <w:t xml:space="preserve"> Екатерина, </w:t>
            </w:r>
            <w:proofErr w:type="spellStart"/>
            <w:r w:rsidRPr="00C93817">
              <w:lastRenderedPageBreak/>
              <w:t>Стринадкина</w:t>
            </w:r>
            <w:proofErr w:type="spellEnd"/>
            <w:r w:rsidRPr="00C93817">
              <w:t xml:space="preserve"> Анастасия, Куклина Екатерина, </w:t>
            </w:r>
            <w:proofErr w:type="spellStart"/>
            <w:r w:rsidRPr="00C93817">
              <w:t>Глушнева</w:t>
            </w:r>
            <w:proofErr w:type="spellEnd"/>
            <w:r w:rsidRPr="00C93817">
              <w:t xml:space="preserve"> Юлия, </w:t>
            </w:r>
            <w:proofErr w:type="spellStart"/>
            <w:r w:rsidRPr="00C93817">
              <w:t>Кучерюк</w:t>
            </w:r>
            <w:proofErr w:type="spellEnd"/>
            <w:r w:rsidRPr="00C93817">
              <w:t xml:space="preserve"> Анна, </w:t>
            </w:r>
            <w:proofErr w:type="spellStart"/>
            <w:r w:rsidRPr="00C93817">
              <w:t>Кавешникова</w:t>
            </w:r>
            <w:proofErr w:type="spellEnd"/>
            <w:r w:rsidRPr="00C93817">
              <w:t xml:space="preserve"> Евгения, Лахтина Диана.</w:t>
            </w:r>
          </w:p>
          <w:p w:rsidR="00335913" w:rsidRPr="00C93817" w:rsidRDefault="00335913" w:rsidP="00102404">
            <w:pPr>
              <w:pStyle w:val="aa"/>
              <w:shd w:val="clear" w:color="auto" w:fill="FFFFFF"/>
              <w:spacing w:before="0" w:beforeAutospacing="0"/>
            </w:pPr>
            <w:r w:rsidRPr="00C93817">
              <w:t xml:space="preserve">Денисов Денис, Фастовец Кирилл, </w:t>
            </w:r>
            <w:proofErr w:type="spellStart"/>
            <w:r w:rsidRPr="00C93817">
              <w:t>Тумарев</w:t>
            </w:r>
            <w:proofErr w:type="spellEnd"/>
            <w:r w:rsidRPr="00C93817">
              <w:t xml:space="preserve"> Кирилл, Исаченко Матвей, </w:t>
            </w:r>
            <w:proofErr w:type="spellStart"/>
            <w:r w:rsidRPr="00C93817">
              <w:t>Букачев</w:t>
            </w:r>
            <w:proofErr w:type="spellEnd"/>
            <w:r w:rsidRPr="00C93817">
              <w:t xml:space="preserve"> Сергей, Бочко Алексей.</w:t>
            </w:r>
          </w:p>
          <w:p w:rsidR="00335913" w:rsidRPr="00C93817" w:rsidRDefault="00335913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35913" w:rsidRPr="00C93817" w:rsidRDefault="00335913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lastRenderedPageBreak/>
              <w:t>л/а (девушки) 2 место</w:t>
            </w:r>
          </w:p>
          <w:p w:rsidR="00335913" w:rsidRPr="00C93817" w:rsidRDefault="00335913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lastRenderedPageBreak/>
              <w:t>л/а (юноши) 3 место</w:t>
            </w:r>
          </w:p>
          <w:p w:rsidR="00335913" w:rsidRPr="00C93817" w:rsidRDefault="00335913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t>Н\Теннис (</w:t>
            </w:r>
            <w:proofErr w:type="gramStart"/>
            <w:r w:rsidRPr="00C93817">
              <w:rPr>
                <w:rFonts w:ascii="Times New Roman" w:hAnsi="Times New Roman"/>
                <w:sz w:val="24"/>
                <w:szCs w:val="24"/>
              </w:rPr>
              <w:t>юноши)  3</w:t>
            </w:r>
            <w:proofErr w:type="gramEnd"/>
            <w:r w:rsidRPr="00C9381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335913" w:rsidRPr="00C93817" w:rsidRDefault="00335913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35913" w:rsidRPr="00C93817" w:rsidRDefault="00335913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t>Общекомандное 3 место</w:t>
            </w:r>
          </w:p>
        </w:tc>
      </w:tr>
      <w:tr w:rsidR="00335913" w:rsidRPr="00C93817" w:rsidTr="00335913">
        <w:tc>
          <w:tcPr>
            <w:tcW w:w="3369" w:type="dxa"/>
          </w:tcPr>
          <w:p w:rsidR="00335913" w:rsidRPr="00C93817" w:rsidRDefault="00335913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  «</w:t>
            </w:r>
            <w:proofErr w:type="spellStart"/>
            <w:r w:rsidRPr="00C93817">
              <w:rPr>
                <w:rFonts w:ascii="Times New Roman" w:hAnsi="Times New Roman"/>
                <w:sz w:val="24"/>
                <w:szCs w:val="24"/>
              </w:rPr>
              <w:t>Финплакат</w:t>
            </w:r>
            <w:proofErr w:type="spellEnd"/>
            <w:r w:rsidRPr="00C938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35913" w:rsidRPr="00C93817" w:rsidRDefault="00335913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Пузыревская</w:t>
            </w:r>
            <w:proofErr w:type="spellEnd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2410" w:type="dxa"/>
          </w:tcPr>
          <w:p w:rsidR="00335913" w:rsidRPr="00C93817" w:rsidRDefault="00D83F7F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Аверьянова Виолетта-</w:t>
            </w:r>
          </w:p>
          <w:p w:rsidR="00D83F7F" w:rsidRPr="00C93817" w:rsidRDefault="00D83F7F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7F" w:rsidRPr="00C93817" w:rsidRDefault="00D83F7F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Тихоненко Дарья-</w:t>
            </w:r>
          </w:p>
        </w:tc>
        <w:tc>
          <w:tcPr>
            <w:tcW w:w="1950" w:type="dxa"/>
          </w:tcPr>
          <w:p w:rsidR="00D83F7F" w:rsidRPr="00C93817" w:rsidRDefault="00D83F7F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83F7F" w:rsidRPr="00C93817" w:rsidRDefault="00D83F7F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3F7F" w:rsidRPr="00C93817" w:rsidRDefault="00D83F7F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83F7F" w:rsidRPr="00C93817" w:rsidRDefault="00D83F7F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D83F7F" w:rsidRPr="00C93817" w:rsidRDefault="00D83F7F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913" w:rsidRPr="00C93817" w:rsidTr="00335913">
        <w:tc>
          <w:tcPr>
            <w:tcW w:w="3369" w:type="dxa"/>
          </w:tcPr>
          <w:p w:rsidR="00335913" w:rsidRPr="00C93817" w:rsidRDefault="00335913" w:rsidP="00D83F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t xml:space="preserve">«Всероссийский конкурс детских поделок на тему зимы «Зимние творения своими руками» </w:t>
            </w:r>
          </w:p>
        </w:tc>
        <w:tc>
          <w:tcPr>
            <w:tcW w:w="1842" w:type="dxa"/>
          </w:tcPr>
          <w:p w:rsidR="00335913" w:rsidRPr="00C93817" w:rsidRDefault="00335913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Порунова</w:t>
            </w:r>
            <w:proofErr w:type="spellEnd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335913" w:rsidRPr="00C93817" w:rsidRDefault="00335913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7">
              <w:rPr>
                <w:rFonts w:ascii="Times New Roman" w:hAnsi="Times New Roman" w:cs="Times New Roman"/>
                <w:sz w:val="24"/>
                <w:szCs w:val="24"/>
              </w:rPr>
              <w:t xml:space="preserve">Команда в составе: Маркова Алина, </w:t>
            </w:r>
            <w:proofErr w:type="spellStart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Ставер</w:t>
            </w:r>
            <w:proofErr w:type="spellEnd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 xml:space="preserve"> Кирилл, Ковалёв Дмитрий, Булгакова Кристина, Аверьянова Виолетта</w:t>
            </w:r>
          </w:p>
        </w:tc>
        <w:tc>
          <w:tcPr>
            <w:tcW w:w="1950" w:type="dxa"/>
          </w:tcPr>
          <w:p w:rsidR="00335913" w:rsidRPr="00C93817" w:rsidRDefault="00335913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35913" w:rsidRPr="00C93817" w:rsidTr="00335913">
        <w:tc>
          <w:tcPr>
            <w:tcW w:w="3369" w:type="dxa"/>
          </w:tcPr>
          <w:p w:rsidR="00335913" w:rsidRPr="00C93817" w:rsidRDefault="00335913" w:rsidP="00D83F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t>IV Международной Конференции Учащихся «НАУЧНО-ТВОРЧЕСКИЙ ФОРУМ</w:t>
            </w:r>
          </w:p>
        </w:tc>
        <w:tc>
          <w:tcPr>
            <w:tcW w:w="1842" w:type="dxa"/>
          </w:tcPr>
          <w:p w:rsidR="00335913" w:rsidRPr="00C93817" w:rsidRDefault="00335913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Порунова</w:t>
            </w:r>
            <w:proofErr w:type="spellEnd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335913" w:rsidRPr="00C93817" w:rsidRDefault="00335913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7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Полина, </w:t>
            </w:r>
            <w:proofErr w:type="spellStart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</w:t>
            </w:r>
          </w:p>
          <w:p w:rsidR="00335913" w:rsidRPr="00C93817" w:rsidRDefault="00335913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Цупинина</w:t>
            </w:r>
            <w:proofErr w:type="spellEnd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50" w:type="dxa"/>
          </w:tcPr>
          <w:p w:rsidR="00335913" w:rsidRPr="00C93817" w:rsidRDefault="00D83F7F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335913" w:rsidRPr="00C93817"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Pr="00C9381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35913" w:rsidRPr="00C93817" w:rsidTr="00335913">
        <w:tc>
          <w:tcPr>
            <w:tcW w:w="3369" w:type="dxa"/>
          </w:tcPr>
          <w:p w:rsidR="00335913" w:rsidRPr="00C93817" w:rsidRDefault="00335913" w:rsidP="00D83F7F">
            <w:pPr>
              <w:pStyle w:val="aa"/>
              <w:shd w:val="clear" w:color="auto" w:fill="FFFFFF"/>
            </w:pPr>
            <w:r w:rsidRPr="00C93817">
              <w:t xml:space="preserve">V Международный  химический диктант – 2023 по теме: «Экология и природные ресурсы»  </w:t>
            </w:r>
          </w:p>
        </w:tc>
        <w:tc>
          <w:tcPr>
            <w:tcW w:w="1842" w:type="dxa"/>
          </w:tcPr>
          <w:p w:rsidR="00335913" w:rsidRPr="00C93817" w:rsidRDefault="00335913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Порунова</w:t>
            </w:r>
            <w:proofErr w:type="spellEnd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335913" w:rsidRPr="00C93817" w:rsidRDefault="00335913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39 участников</w:t>
            </w:r>
          </w:p>
        </w:tc>
        <w:tc>
          <w:tcPr>
            <w:tcW w:w="1950" w:type="dxa"/>
          </w:tcPr>
          <w:p w:rsidR="00335913" w:rsidRPr="00C93817" w:rsidRDefault="00335913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 человек базового уровня выполнили правильно более 80% заданий. На продвинутом уровне более 50% правильных ответов у трёх учащихся.</w:t>
            </w:r>
          </w:p>
        </w:tc>
      </w:tr>
      <w:tr w:rsidR="00335913" w:rsidRPr="00C93817" w:rsidTr="00335913">
        <w:tc>
          <w:tcPr>
            <w:tcW w:w="3369" w:type="dxa"/>
          </w:tcPr>
          <w:p w:rsidR="00335913" w:rsidRPr="00C93817" w:rsidRDefault="00335913" w:rsidP="00D83F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t xml:space="preserve">Краевой творческий конкурс "Птицы родного края"  </w:t>
            </w:r>
          </w:p>
        </w:tc>
        <w:tc>
          <w:tcPr>
            <w:tcW w:w="1842" w:type="dxa"/>
          </w:tcPr>
          <w:p w:rsidR="00335913" w:rsidRPr="00C93817" w:rsidRDefault="00335913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Неминущая</w:t>
            </w:r>
            <w:proofErr w:type="spellEnd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410" w:type="dxa"/>
          </w:tcPr>
          <w:p w:rsidR="00335913" w:rsidRPr="00C93817" w:rsidRDefault="00335913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Старовойтова Наталья</w:t>
            </w:r>
          </w:p>
        </w:tc>
        <w:tc>
          <w:tcPr>
            <w:tcW w:w="1950" w:type="dxa"/>
          </w:tcPr>
          <w:p w:rsidR="00335913" w:rsidRPr="00C93817" w:rsidRDefault="00335913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35913" w:rsidRPr="00C93817" w:rsidTr="00335913">
        <w:tc>
          <w:tcPr>
            <w:tcW w:w="3369" w:type="dxa"/>
          </w:tcPr>
          <w:p w:rsidR="00335913" w:rsidRPr="00C93817" w:rsidRDefault="00335913" w:rsidP="00102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3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этап конкурса «Безопасное колесо» </w:t>
            </w:r>
          </w:p>
          <w:p w:rsidR="00335913" w:rsidRPr="00C93817" w:rsidRDefault="00335913" w:rsidP="00D83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335913" w:rsidRPr="00C93817" w:rsidRDefault="00335913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Кухарчук</w:t>
            </w:r>
            <w:proofErr w:type="spellEnd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747AA7" w:rsidRDefault="00747AA7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747AA7" w:rsidRDefault="00747AA7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Александр</w:t>
            </w:r>
          </w:p>
          <w:p w:rsidR="00747AA7" w:rsidRDefault="00747AA7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Лия</w:t>
            </w:r>
          </w:p>
          <w:p w:rsidR="00747AA7" w:rsidRPr="00747AA7" w:rsidRDefault="00747AA7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bookmarkStart w:id="0" w:name="_GoBack"/>
            <w:bookmarkEnd w:id="0"/>
          </w:p>
        </w:tc>
        <w:tc>
          <w:tcPr>
            <w:tcW w:w="1950" w:type="dxa"/>
          </w:tcPr>
          <w:p w:rsidR="00335913" w:rsidRDefault="00335913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95F08" w:rsidRPr="00C93817" w:rsidRDefault="00595F08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сентябре едут на краевые соревнования)</w:t>
            </w:r>
          </w:p>
        </w:tc>
      </w:tr>
      <w:tr w:rsidR="00335913" w:rsidRPr="00C93817" w:rsidTr="00335913">
        <w:tc>
          <w:tcPr>
            <w:tcW w:w="3369" w:type="dxa"/>
          </w:tcPr>
          <w:p w:rsidR="00335913" w:rsidRPr="00C93817" w:rsidRDefault="00335913" w:rsidP="001024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23 межрегиональном научном </w:t>
            </w:r>
            <w:r w:rsidRPr="00C938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турнире «Мир вокруг нас»</w:t>
            </w:r>
          </w:p>
        </w:tc>
        <w:tc>
          <w:tcPr>
            <w:tcW w:w="1842" w:type="dxa"/>
          </w:tcPr>
          <w:p w:rsidR="00335913" w:rsidRPr="00C93817" w:rsidRDefault="00D83F7F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Порунова</w:t>
            </w:r>
            <w:proofErr w:type="spellEnd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335913" w:rsidRPr="00C93817" w:rsidRDefault="00D83F7F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Гречухиной</w:t>
            </w:r>
            <w:proofErr w:type="spellEnd"/>
            <w:r w:rsidRPr="00C93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В., </w:t>
            </w:r>
            <w:r w:rsidRPr="00C93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Тихоненко Д., Кривошеева Д., Мельникова С. и </w:t>
            </w:r>
            <w:proofErr w:type="spellStart"/>
            <w:r w:rsidRPr="00C93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Цупининой</w:t>
            </w:r>
            <w:proofErr w:type="spellEnd"/>
            <w:r w:rsidRPr="00C93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</w:t>
            </w:r>
          </w:p>
        </w:tc>
        <w:tc>
          <w:tcPr>
            <w:tcW w:w="1950" w:type="dxa"/>
          </w:tcPr>
          <w:p w:rsidR="00335913" w:rsidRPr="00C93817" w:rsidRDefault="00D83F7F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lastRenderedPageBreak/>
              <w:t>4 место</w:t>
            </w:r>
          </w:p>
        </w:tc>
      </w:tr>
      <w:tr w:rsidR="00D83F7F" w:rsidRPr="00C93817" w:rsidTr="00335913">
        <w:tc>
          <w:tcPr>
            <w:tcW w:w="3369" w:type="dxa"/>
          </w:tcPr>
          <w:p w:rsidR="00D83F7F" w:rsidRPr="00C93817" w:rsidRDefault="00D83F7F" w:rsidP="00102404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38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Краевая экологическая акция «Зимняя планета детства»</w:t>
            </w:r>
          </w:p>
        </w:tc>
        <w:tc>
          <w:tcPr>
            <w:tcW w:w="1842" w:type="dxa"/>
          </w:tcPr>
          <w:p w:rsidR="00D83F7F" w:rsidRPr="00C93817" w:rsidRDefault="00D83F7F" w:rsidP="00D0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Порунова</w:t>
            </w:r>
            <w:proofErr w:type="spellEnd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D83F7F" w:rsidRPr="00C93817" w:rsidRDefault="00350325" w:rsidP="00D007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Команда:</w:t>
            </w:r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  <w:proofErr w:type="spellEnd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 xml:space="preserve"> Алина, </w:t>
            </w:r>
            <w:proofErr w:type="spellStart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>Ставер</w:t>
            </w:r>
            <w:proofErr w:type="spellEnd"/>
            <w:r w:rsidRPr="00C93817">
              <w:rPr>
                <w:rFonts w:ascii="Times New Roman" w:hAnsi="Times New Roman" w:cs="Times New Roman"/>
                <w:sz w:val="24"/>
                <w:szCs w:val="24"/>
              </w:rPr>
              <w:t xml:space="preserve"> Кирилл, Ковалёв Дмитрий, Булгакова Кристина, Аверьянова Виолетта</w:t>
            </w:r>
          </w:p>
        </w:tc>
        <w:tc>
          <w:tcPr>
            <w:tcW w:w="1950" w:type="dxa"/>
          </w:tcPr>
          <w:p w:rsidR="00D83F7F" w:rsidRPr="00C93817" w:rsidRDefault="00D83F7F" w:rsidP="00061D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81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D0076D" w:rsidRDefault="00D0076D" w:rsidP="00D0076D">
      <w:pPr>
        <w:shd w:val="clear" w:color="auto" w:fill="FFFFFF"/>
        <w:rPr>
          <w:color w:val="2C2D2E"/>
        </w:rPr>
      </w:pPr>
    </w:p>
    <w:p w:rsidR="00D0076D" w:rsidRPr="00D0076D" w:rsidRDefault="00D0076D" w:rsidP="00D0076D">
      <w:pPr>
        <w:shd w:val="clear" w:color="auto" w:fill="FFFFFF"/>
        <w:rPr>
          <w:color w:val="2C2D2E"/>
        </w:rPr>
      </w:pPr>
    </w:p>
    <w:p w:rsidR="008968B5" w:rsidRDefault="008968B5"/>
    <w:sectPr w:rsidR="008968B5" w:rsidSect="0089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269F"/>
    <w:multiLevelType w:val="hybridMultilevel"/>
    <w:tmpl w:val="D674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E257D"/>
    <w:multiLevelType w:val="hybridMultilevel"/>
    <w:tmpl w:val="E1B6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76D"/>
    <w:rsid w:val="00102404"/>
    <w:rsid w:val="00335913"/>
    <w:rsid w:val="00350325"/>
    <w:rsid w:val="00595F08"/>
    <w:rsid w:val="00747AA7"/>
    <w:rsid w:val="008968B5"/>
    <w:rsid w:val="00C93817"/>
    <w:rsid w:val="00CF2003"/>
    <w:rsid w:val="00D0076D"/>
    <w:rsid w:val="00D8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6539"/>
  <w15:docId w15:val="{B951860D-488E-447C-8BA9-B0886228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0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1"/>
    <w:qFormat/>
    <w:locked/>
    <w:rsid w:val="00D007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07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D00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D0076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F200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F2003"/>
    <w:rPr>
      <w:color w:val="800080" w:themeColor="followedHyperlink"/>
      <w:u w:val="single"/>
    </w:rPr>
  </w:style>
  <w:style w:type="paragraph" w:styleId="aa">
    <w:name w:val="Normal (Web)"/>
    <w:aliases w:val=" Знак Знак Знак, Знак Знак"/>
    <w:basedOn w:val="a"/>
    <w:link w:val="ab"/>
    <w:uiPriority w:val="99"/>
    <w:unhideWhenUsed/>
    <w:rsid w:val="00CF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 Знак Знак Знак Знак, Знак Знак Знак1"/>
    <w:link w:val="aa"/>
    <w:rsid w:val="00CF20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 Павловна</cp:lastModifiedBy>
  <cp:revision>8</cp:revision>
  <dcterms:created xsi:type="dcterms:W3CDTF">2023-08-14T15:03:00Z</dcterms:created>
  <dcterms:modified xsi:type="dcterms:W3CDTF">2023-08-15T03:38:00Z</dcterms:modified>
</cp:coreProperties>
</file>